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19F" w:rsidP="00190334" w:rsidRDefault="00014C7D" w14:paraId="0710B82B" w14:textId="7DFB719B">
      <w:pPr>
        <w:pStyle w:val="Heading1"/>
        <w:spacing w:before="37"/>
        <w:ind w:left="1383"/>
        <w:jc w:val="left"/>
      </w:pPr>
      <w:r>
        <w:t xml:space="preserve">SAMPLE </w:t>
      </w:r>
      <w:r w:rsidR="00B423AF">
        <w:t>3 – STUDENT/APPRENTICE</w:t>
      </w:r>
    </w:p>
    <w:p w:rsidR="0006019F" w:rsidP="00190334" w:rsidRDefault="00B423AF" w14:paraId="2775F010" w14:textId="4AC0444F">
      <w:pPr>
        <w:ind w:left="1381" w:right="1364"/>
        <w:rPr>
          <w:b/>
        </w:rPr>
      </w:pPr>
      <w:r>
        <w:rPr>
          <w:b/>
        </w:rPr>
        <w:t>ENERGY MEDICINE</w:t>
      </w:r>
      <w:r w:rsidR="00014C7D">
        <w:rPr>
          <w:b/>
          <w:spacing w:val="-1"/>
        </w:rPr>
        <w:t xml:space="preserve"> </w:t>
      </w:r>
      <w:r w:rsidR="00014C7D">
        <w:rPr>
          <w:b/>
        </w:rPr>
        <w:t>CONSENT</w:t>
      </w:r>
      <w:r w:rsidR="00014C7D">
        <w:rPr>
          <w:b/>
          <w:spacing w:val="-2"/>
        </w:rPr>
        <w:t xml:space="preserve"> </w:t>
      </w:r>
      <w:r w:rsidR="00014C7D">
        <w:rPr>
          <w:b/>
        </w:rPr>
        <w:t>FORM</w:t>
      </w:r>
    </w:p>
    <w:p w:rsidR="0006019F" w:rsidP="00190334" w:rsidRDefault="0006019F" w14:paraId="72875041" w14:textId="77777777">
      <w:pPr>
        <w:pStyle w:val="BodyText"/>
        <w:rPr>
          <w:b/>
        </w:rPr>
      </w:pPr>
    </w:p>
    <w:p w:rsidR="0006019F" w:rsidP="00190334" w:rsidRDefault="00014C7D" w14:textId="2DB16296" w14:paraId="54713556">
      <w:pPr>
        <w:pStyle w:val="Heading1"/>
        <w:ind w:left="1384"/>
        <w:jc w:val="left"/>
      </w:pPr>
      <w:r>
        <w:rPr/>
        <w:t>Consent</w:t>
      </w:r>
      <w:r>
        <w:rPr>
          <w:spacing w:val="-2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 w:rsidR="004D77D9">
        <w:rPr/>
        <w:t>Energy Medicine</w:t>
      </w:r>
      <w:r>
        <w:rPr>
          <w:spacing w:val="-4"/>
        </w:rPr>
        <w:t xml:space="preserve"> </w:t>
      </w:r>
      <w:r>
        <w:rPr/>
        <w:t>Session</w:t>
      </w:r>
      <w:r>
        <w:rPr>
          <w:spacing w:val="-3"/>
        </w:rPr>
        <w:t xml:space="preserve"> </w:t>
      </w:r>
    </w:p>
    <w:p w:rsidR="3F7FB2E3" w:rsidP="3F7FB2E3" w:rsidRDefault="3F7FB2E3" w14:paraId="150072C5" w14:textId="3D3894BF">
      <w:pPr>
        <w:pStyle w:val="Heading1"/>
        <w:ind w:left="1384"/>
        <w:jc w:val="left"/>
        <w:rPr>
          <w:rFonts w:ascii="Calibri" w:hAnsi="Calibri" w:eastAsia="Calibri" w:cs="Calibri"/>
          <w:b w:val="1"/>
          <w:bCs w:val="1"/>
        </w:rPr>
      </w:pPr>
    </w:p>
    <w:p w:rsidR="0006019F" w:rsidP="00190334" w:rsidRDefault="00014C7D" w14:paraId="56CD7CC6" w14:textId="14E35B82">
      <w:pPr>
        <w:pStyle w:val="BodyText"/>
        <w:tabs>
          <w:tab w:val="left" w:pos="3733"/>
        </w:tabs>
        <w:ind w:left="120" w:right="233"/>
      </w:pPr>
      <w:r>
        <w:t>I</w:t>
      </w:r>
      <w:r>
        <w:rPr>
          <w:u w:val="single"/>
        </w:rPr>
        <w:tab/>
      </w:r>
      <w:r>
        <w:t xml:space="preserve">have received information and understand that </w:t>
      </w:r>
      <w:r w:rsidR="004D77D9">
        <w:t>Energy Medicine</w:t>
      </w:r>
      <w:r>
        <w:rPr>
          <w:spacing w:val="-47"/>
        </w:rPr>
        <w:t xml:space="preserve"> </w:t>
      </w:r>
      <w:r>
        <w:t>is a gentle, complementary energy</w:t>
      </w:r>
      <w:r w:rsidR="004D77D9">
        <w:t>-</w:t>
      </w:r>
      <w:r>
        <w:t>based approach to health and healing that can assist my body in its</w:t>
      </w:r>
      <w:r>
        <w:rPr>
          <w:spacing w:val="1"/>
        </w:rPr>
        <w:t xml:space="preserve"> </w:t>
      </w:r>
      <w:r>
        <w:t>natural ability to heal. I fully acknowledge and understand that this is accomplished through the use of</w:t>
      </w:r>
      <w:r>
        <w:rPr>
          <w:spacing w:val="1"/>
        </w:rPr>
        <w:t xml:space="preserve"> </w:t>
      </w:r>
      <w:r>
        <w:t>contact and/or noncontact</w:t>
      </w:r>
      <w:r>
        <w:rPr>
          <w:spacing w:val="-2"/>
        </w:rPr>
        <w:t xml:space="preserve"> </w:t>
      </w:r>
      <w:r>
        <w:t>touch.</w:t>
      </w:r>
    </w:p>
    <w:p w:rsidR="0006019F" w:rsidP="00190334" w:rsidRDefault="0006019F" w14:paraId="24389152" w14:textId="77777777">
      <w:pPr>
        <w:pStyle w:val="BodyText"/>
        <w:spacing w:before="1"/>
      </w:pPr>
    </w:p>
    <w:p w:rsidR="0006019F" w:rsidP="00190334" w:rsidRDefault="00014C7D" w14:paraId="292BC504" w14:textId="2FDC8D5F">
      <w:pPr>
        <w:pStyle w:val="BodyText"/>
        <w:ind w:left="120" w:right="103"/>
      </w:pPr>
      <w:r>
        <w:t xml:space="preserve">It has been explained to me, that </w:t>
      </w:r>
      <w:r w:rsidR="004D77D9">
        <w:t>Energy Medicine</w:t>
      </w:r>
      <w:r>
        <w:t xml:space="preserve"> is a complementary therapy not intended to replace any</w:t>
      </w:r>
      <w:r>
        <w:rPr>
          <w:spacing w:val="-47"/>
        </w:rPr>
        <w:t xml:space="preserve"> </w:t>
      </w:r>
      <w:r>
        <w:t>currently prescribed medical treatments as ordered by my physicians nor any other medical care I have</w:t>
      </w:r>
      <w:r w:rsidR="004D77D9">
        <w:t xml:space="preserve"> I may </w:t>
      </w:r>
      <w:r>
        <w:t>be</w:t>
      </w:r>
      <w:r>
        <w:rPr>
          <w:spacing w:val="1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 by</w:t>
      </w:r>
      <w:r>
        <w:rPr>
          <w:spacing w:val="-4"/>
        </w:rPr>
        <w:t xml:space="preserve"> </w:t>
      </w:r>
      <w:r>
        <w:t>them.</w:t>
      </w:r>
    </w:p>
    <w:p w:rsidR="0006019F" w:rsidP="00190334" w:rsidRDefault="0006019F" w14:paraId="0F31F635" w14:textId="77777777">
      <w:pPr>
        <w:pStyle w:val="BodyText"/>
        <w:spacing w:before="1"/>
      </w:pPr>
    </w:p>
    <w:p w:rsidR="0006019F" w:rsidP="00190334" w:rsidRDefault="00014C7D" w14:paraId="0ABF1B3C" w14:textId="516DFC53">
      <w:pPr>
        <w:pStyle w:val="BodyText"/>
        <w:ind w:left="120" w:right="458"/>
      </w:pPr>
      <w:r>
        <w:rPr/>
        <w:t xml:space="preserve">I have been informed of my practitioner’s education and certifications.  I am aware that they will not d</w:t>
      </w:r>
      <w:r>
        <w:rPr/>
        <w:t xml:space="preserve">iagnose any medical condition </w:t>
      </w:r>
      <w:r w:rsidR="004D77D9">
        <w:rPr/>
        <w:t xml:space="preserve">nor prescribe </w:t>
      </w:r>
      <w:r>
        <w:rPr/>
        <w:t xml:space="preserve">for any condition that I might have. S/he does </w:t>
      </w:r>
      <w:r>
        <w:rPr/>
        <w:t xml:space="preserve">not </w:t>
      </w:r>
      <w:r>
        <w:rPr/>
        <w:t xml:space="preserve">make</w:t>
      </w:r>
      <w:r>
        <w:rPr/>
        <w:t xml:space="preserve"> any specific claims regarding </w:t>
      </w:r>
      <w:r w:rsidR="004D77D9">
        <w:rPr/>
        <w:t xml:space="preserve">results from </w:t>
      </w:r>
      <w:r>
        <w:rPr/>
        <w:t>the</w:t>
      </w:r>
      <w:r>
        <w:rPr>
          <w:spacing w:val="-2"/>
        </w:rPr>
        <w:t xml:space="preserve"> </w:t>
      </w:r>
      <w:r w:rsidR="004D77D9">
        <w:rPr/>
        <w:t>Energy Medicine</w:t>
      </w:r>
      <w:r>
        <w:rPr>
          <w:spacing w:val="-1"/>
        </w:rPr>
        <w:t xml:space="preserve"> </w:t>
      </w:r>
      <w:r>
        <w:rPr/>
        <w:t>sessions that</w:t>
      </w:r>
      <w:r>
        <w:rPr>
          <w:spacing w:val="1"/>
        </w:rPr>
        <w:t xml:space="preserve"> </w:t>
      </w:r>
      <w:r>
        <w:rPr/>
        <w:t>I receive.</w:t>
      </w:r>
    </w:p>
    <w:p w:rsidR="0006019F" w:rsidP="00190334" w:rsidRDefault="0006019F" w14:paraId="60848750" w14:textId="77777777">
      <w:pPr>
        <w:pStyle w:val="BodyText"/>
        <w:spacing w:before="10"/>
        <w:rPr>
          <w:sz w:val="21"/>
        </w:rPr>
      </w:pPr>
    </w:p>
    <w:p w:rsidR="0006019F" w:rsidP="00190334" w:rsidRDefault="00014C7D" w14:paraId="574802F2" w14:textId="77777777">
      <w:pPr>
        <w:pStyle w:val="BodyText"/>
        <w:ind w:left="120" w:right="180"/>
      </w:pPr>
      <w:r>
        <w:t>I have been encouraged to consult a licensed medical practitioner for any physical or mental complaints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have.</w:t>
      </w:r>
    </w:p>
    <w:p w:rsidR="0006019F" w:rsidP="00190334" w:rsidRDefault="0006019F" w14:paraId="00A5D390" w14:textId="77777777">
      <w:pPr>
        <w:pStyle w:val="BodyText"/>
        <w:spacing w:before="1"/>
      </w:pPr>
    </w:p>
    <w:p w:rsidR="0006019F" w:rsidP="00190334" w:rsidRDefault="00014C7D" w14:paraId="74B1E006" w14:textId="77777777">
      <w:pPr>
        <w:pStyle w:val="BodyText"/>
        <w:ind w:left="120"/>
      </w:pP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Healing</w:t>
      </w:r>
      <w:r>
        <w:rPr>
          <w:spacing w:val="-1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 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:rsidR="0006019F" w:rsidP="00190334" w:rsidRDefault="00014C7D" w14:paraId="66EC4688" w14:textId="77777777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02"/>
      </w:pP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pain, anxiety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stress</w:t>
      </w:r>
    </w:p>
    <w:p w:rsidR="0006019F" w:rsidP="00190334" w:rsidRDefault="00014C7D" w14:paraId="115ABAA2" w14:textId="77777777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02"/>
      </w:pPr>
      <w:r>
        <w:t>Decrease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nausea</w:t>
      </w:r>
    </w:p>
    <w:p w:rsidR="0006019F" w:rsidP="00190334" w:rsidRDefault="00014C7D" w14:paraId="60B6898E" w14:textId="77777777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68" w:lineRule="exact"/>
        <w:ind w:hanging="402"/>
      </w:pPr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treatment and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side-effects</w:t>
      </w:r>
    </w:p>
    <w:p w:rsidR="0006019F" w:rsidP="00190334" w:rsidRDefault="00014C7D" w14:paraId="55C7E8F9" w14:textId="77777777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68" w:lineRule="exact"/>
        <w:ind w:hanging="402"/>
      </w:pPr>
      <w:r>
        <w:t>Support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chemotherapy</w:t>
      </w:r>
    </w:p>
    <w:p w:rsidR="0006019F" w:rsidP="00190334" w:rsidRDefault="00014C7D" w14:paraId="714170DF" w14:textId="77777777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1"/>
        <w:ind w:left="1239"/>
      </w:pP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body’s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healing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well-being</w:t>
      </w:r>
    </w:p>
    <w:p w:rsidR="0006019F" w:rsidP="00190334" w:rsidRDefault="00014C7D" w14:paraId="769401BC" w14:textId="77777777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ind w:left="1239"/>
      </w:pPr>
      <w:r>
        <w:t>Facilitation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wound</w:t>
      </w:r>
      <w:r>
        <w:rPr>
          <w:spacing w:val="-2"/>
        </w:rPr>
        <w:t xml:space="preserve"> </w:t>
      </w:r>
      <w:r>
        <w:t>healing</w:t>
      </w:r>
    </w:p>
    <w:p w:rsidR="0006019F" w:rsidP="00190334" w:rsidRDefault="00014C7D" w14:paraId="27138AB3" w14:textId="77777777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ind w:left="1239" w:hanging="402"/>
      </w:pPr>
      <w:r>
        <w:t>Emotional-Mental-Spiritual</w:t>
      </w:r>
      <w:r>
        <w:rPr>
          <w:spacing w:val="-3"/>
        </w:rPr>
        <w:t xml:space="preserve"> </w:t>
      </w:r>
      <w:r>
        <w:t>support</w:t>
      </w:r>
    </w:p>
    <w:p w:rsidR="0006019F" w:rsidP="00190334" w:rsidRDefault="0006019F" w14:paraId="33BCC32E" w14:textId="77777777">
      <w:pPr>
        <w:pStyle w:val="BodyText"/>
      </w:pPr>
    </w:p>
    <w:p w:rsidR="0006019F" w:rsidP="00190334" w:rsidRDefault="00014C7D" w14:paraId="6B98807E" w14:textId="3B7D3913">
      <w:pPr>
        <w:pStyle w:val="BodyText"/>
        <w:ind w:left="118" w:right="224"/>
      </w:pPr>
      <w:r>
        <w:t>I have been informed that all client information and records are treated in a confidential manner. My</w:t>
      </w:r>
      <w:r>
        <w:rPr>
          <w:spacing w:val="1"/>
        </w:rPr>
        <w:t xml:space="preserve"> </w:t>
      </w:r>
      <w:r>
        <w:t xml:space="preserve">experiences during these sessions are confidential subject to the usual exceptions governed by </w:t>
      </w:r>
      <w:r w:rsidR="00500B25">
        <w:t>s</w:t>
      </w:r>
      <w:r>
        <w:t>tate or</w:t>
      </w:r>
      <w:r>
        <w:rPr>
          <w:spacing w:val="-47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laws and</w:t>
      </w:r>
      <w:r>
        <w:rPr>
          <w:spacing w:val="-1"/>
        </w:rPr>
        <w:t xml:space="preserve"> </w:t>
      </w:r>
      <w:r>
        <w:t>regulations.</w:t>
      </w:r>
    </w:p>
    <w:p w:rsidR="0006019F" w:rsidP="00190334" w:rsidRDefault="0006019F" w14:paraId="5486583C" w14:textId="77777777">
      <w:pPr>
        <w:pStyle w:val="BodyText"/>
        <w:spacing w:before="1"/>
      </w:pPr>
    </w:p>
    <w:p w:rsidR="0006019F" w:rsidP="00190334" w:rsidRDefault="00014C7D" w14:paraId="40F3D661" w14:textId="33FD421B">
      <w:pPr>
        <w:pStyle w:val="BodyText"/>
        <w:tabs>
          <w:tab w:val="left" w:pos="4704"/>
        </w:tabs>
        <w:ind w:left="118" w:right="133"/>
      </w:pPr>
      <w:r>
        <w:t>Except in the case of gross negligence or malpractice, I or my representative(s) agree to fully release and</w:t>
      </w:r>
      <w:r>
        <w:rPr>
          <w:spacing w:val="-47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harmless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Energy Medicine student practitioner,</w:t>
      </w:r>
      <w:r>
        <w:rPr>
          <w:u w:val="single"/>
        </w:rPr>
        <w:tab/>
      </w:r>
      <w:r>
        <w:rPr>
          <w:u w:val="single"/>
        </w:rPr>
        <w:t xml:space="preserve">   </w:t>
      </w:r>
      <w:r>
        <w:t>from and against any and all claims or liability of</w:t>
      </w:r>
      <w:r>
        <w:rPr>
          <w:spacing w:val="1"/>
        </w:rPr>
        <w:t xml:space="preserve"> </w:t>
      </w:r>
      <w:r>
        <w:t>whatsoever</w:t>
      </w:r>
      <w:r>
        <w:rPr>
          <w:spacing w:val="-1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or nature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session(s).</w:t>
      </w:r>
    </w:p>
    <w:p w:rsidR="0006019F" w:rsidP="00190334" w:rsidRDefault="0006019F" w14:paraId="6574263F" w14:textId="77777777">
      <w:pPr>
        <w:pStyle w:val="BodyText"/>
        <w:spacing w:before="10"/>
        <w:rPr>
          <w:sz w:val="21"/>
        </w:rPr>
      </w:pPr>
    </w:p>
    <w:p w:rsidR="0006019F" w:rsidP="00190334" w:rsidRDefault="00014C7D" w14:paraId="33EC2504" w14:textId="67301353">
      <w:pPr>
        <w:pStyle w:val="BodyText"/>
        <w:spacing w:before="1"/>
        <w:ind w:left="118" w:right="117"/>
      </w:pPr>
      <w:r>
        <w:t xml:space="preserve">My questions have been answered to my satisfaction regarding my Energy Medicine student’s </w:t>
      </w:r>
      <w:r w:rsidR="00190334">
        <w:t>background, the</w:t>
      </w:r>
      <w:r>
        <w:t xml:space="preserve"> method(s) they use,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session.</w:t>
      </w:r>
    </w:p>
    <w:p w:rsidR="0006019F" w:rsidP="00190334" w:rsidRDefault="0006019F" w14:paraId="0554D409" w14:textId="77777777">
      <w:pPr>
        <w:pStyle w:val="BodyText"/>
      </w:pPr>
    </w:p>
    <w:p w:rsidR="0006019F" w:rsidP="00190334" w:rsidRDefault="00014C7D" w14:paraId="22571EFC" w14:textId="47D491FE">
      <w:pPr>
        <w:pStyle w:val="BodyText"/>
        <w:tabs>
          <w:tab w:val="left" w:pos="6327"/>
        </w:tabs>
        <w:ind w:left="118"/>
        <w:rPr>
          <w:b/>
        </w:rPr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 Energy Medicine session(s)</w:t>
      </w:r>
      <w:r>
        <w:rPr>
          <w:spacing w:val="-2"/>
        </w:rPr>
        <w:t xml:space="preserve"> </w:t>
      </w:r>
      <w:r>
        <w:t>from ______________(NAME of STUDENT PRACTITIONER),</w:t>
      </w:r>
      <w:r>
        <w:rPr>
          <w:b/>
        </w:rPr>
        <w:t>.</w:t>
      </w:r>
    </w:p>
    <w:p w:rsidR="0006019F" w:rsidP="00190334" w:rsidRDefault="0006019F" w14:paraId="034C687E" w14:textId="77777777">
      <w:pPr>
        <w:pStyle w:val="BodyText"/>
        <w:rPr>
          <w:b/>
        </w:rPr>
      </w:pPr>
    </w:p>
    <w:p w:rsidR="0006019F" w:rsidP="00190334" w:rsidRDefault="00014C7D" w14:paraId="25514D11" w14:textId="77777777">
      <w:pPr>
        <w:pStyle w:val="BodyText"/>
        <w:tabs>
          <w:tab w:val="left" w:pos="5294"/>
          <w:tab w:val="left" w:pos="7243"/>
        </w:tabs>
        <w:ind w:left="118"/>
      </w:pPr>
      <w:r>
        <w:rPr/>
        <w:t>Signature</w:t>
      </w:r>
      <w:r>
        <w:rPr>
          <w:u w:val="single"/>
        </w:rPr>
        <w:tab/>
      </w:r>
      <w:r>
        <w:rPr/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19F" w:rsidP="00190334" w:rsidRDefault="0006019F" w14:paraId="3B064DDC" w14:textId="77777777">
      <w:pPr>
        <w:pStyle w:val="BodyText"/>
        <w:spacing w:before="3"/>
        <w:rPr>
          <w:sz w:val="17"/>
        </w:rPr>
      </w:pPr>
    </w:p>
    <w:p w:rsidR="0006019F" w:rsidP="00190334" w:rsidRDefault="00014C7D" w14:paraId="7BE5C2BE" w14:textId="77777777">
      <w:pPr>
        <w:pStyle w:val="BodyText"/>
        <w:tabs>
          <w:tab w:val="left" w:pos="6104"/>
          <w:tab w:val="left" w:pos="8050"/>
        </w:tabs>
        <w:spacing w:before="56"/>
        <w:ind w:left="118"/>
      </w:pPr>
      <w:r>
        <w:rPr/>
        <w:t>Parent/Legal</w:t>
      </w:r>
      <w:r>
        <w:rPr>
          <w:spacing w:val="-3"/>
        </w:rPr>
        <w:t xml:space="preserve"> </w:t>
      </w:r>
      <w:r>
        <w:rPr/>
        <w:t>Guardian</w:t>
      </w:r>
      <w:r>
        <w:rPr>
          <w:spacing w:val="-4"/>
        </w:rPr>
        <w:t xml:space="preserve"> </w:t>
      </w:r>
      <w:r>
        <w:rPr/>
        <w:t xml:space="preserve">Signature                                               </w:t>
      </w:r>
      <w:r>
        <w:rPr/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19F" w:rsidP="00190334" w:rsidRDefault="0006019F" w14:paraId="386CDA5A" w14:textId="77777777">
      <w:pPr>
        <w:pStyle w:val="BodyText"/>
        <w:spacing w:before="5"/>
        <w:rPr>
          <w:sz w:val="17"/>
        </w:rPr>
      </w:pPr>
    </w:p>
    <w:p w:rsidR="0006019F" w:rsidP="00190334" w:rsidRDefault="00014C7D" w14:paraId="430174C1" w14:textId="77777777">
      <w:pPr>
        <w:pStyle w:val="BodyText"/>
        <w:tabs>
          <w:tab w:val="left" w:pos="5815"/>
          <w:tab w:val="left" w:pos="7764"/>
        </w:tabs>
        <w:spacing w:before="57"/>
        <w:ind w:left="118"/>
      </w:pPr>
      <w:r>
        <w:rPr/>
        <w:t xml:space="preserve">Witnes                                                                                             </w:t>
      </w:r>
      <w:r>
        <w:rPr/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019F">
      <w:type w:val="continuous"/>
      <w:pgSz w:w="12240" w:h="15840" w:orient="portrait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265A"/>
    <w:multiLevelType w:val="hybridMultilevel"/>
    <w:tmpl w:val="FD961070"/>
    <w:lvl w:ilvl="0" w:tplc="F3CA4422">
      <w:numFmt w:val="bullet"/>
      <w:lvlText w:val="•"/>
      <w:lvlJc w:val="left"/>
      <w:pPr>
        <w:ind w:left="1240" w:hanging="401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 w:tplc="32FAFD94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ar-SA"/>
      </w:rPr>
    </w:lvl>
    <w:lvl w:ilvl="2" w:tplc="C68ECD8A">
      <w:numFmt w:val="bullet"/>
      <w:lvlText w:val="•"/>
      <w:lvlJc w:val="left"/>
      <w:pPr>
        <w:ind w:left="2908" w:hanging="401"/>
      </w:pPr>
      <w:rPr>
        <w:rFonts w:hint="default"/>
        <w:lang w:val="en-US" w:eastAsia="en-US" w:bidi="ar-SA"/>
      </w:rPr>
    </w:lvl>
    <w:lvl w:ilvl="3" w:tplc="AE766368">
      <w:numFmt w:val="bullet"/>
      <w:lvlText w:val="•"/>
      <w:lvlJc w:val="left"/>
      <w:pPr>
        <w:ind w:left="3742" w:hanging="401"/>
      </w:pPr>
      <w:rPr>
        <w:rFonts w:hint="default"/>
        <w:lang w:val="en-US" w:eastAsia="en-US" w:bidi="ar-SA"/>
      </w:rPr>
    </w:lvl>
    <w:lvl w:ilvl="4" w:tplc="F76EB9F0">
      <w:numFmt w:val="bullet"/>
      <w:lvlText w:val="•"/>
      <w:lvlJc w:val="left"/>
      <w:pPr>
        <w:ind w:left="4576" w:hanging="401"/>
      </w:pPr>
      <w:rPr>
        <w:rFonts w:hint="default"/>
        <w:lang w:val="en-US" w:eastAsia="en-US" w:bidi="ar-SA"/>
      </w:rPr>
    </w:lvl>
    <w:lvl w:ilvl="5" w:tplc="D2989752">
      <w:numFmt w:val="bullet"/>
      <w:lvlText w:val="•"/>
      <w:lvlJc w:val="left"/>
      <w:pPr>
        <w:ind w:left="5410" w:hanging="401"/>
      </w:pPr>
      <w:rPr>
        <w:rFonts w:hint="default"/>
        <w:lang w:val="en-US" w:eastAsia="en-US" w:bidi="ar-SA"/>
      </w:rPr>
    </w:lvl>
    <w:lvl w:ilvl="6" w:tplc="9E70A056">
      <w:numFmt w:val="bullet"/>
      <w:lvlText w:val="•"/>
      <w:lvlJc w:val="left"/>
      <w:pPr>
        <w:ind w:left="6244" w:hanging="401"/>
      </w:pPr>
      <w:rPr>
        <w:rFonts w:hint="default"/>
        <w:lang w:val="en-US" w:eastAsia="en-US" w:bidi="ar-SA"/>
      </w:rPr>
    </w:lvl>
    <w:lvl w:ilvl="7" w:tplc="9E6E8592">
      <w:numFmt w:val="bullet"/>
      <w:lvlText w:val="•"/>
      <w:lvlJc w:val="left"/>
      <w:pPr>
        <w:ind w:left="7078" w:hanging="401"/>
      </w:pPr>
      <w:rPr>
        <w:rFonts w:hint="default"/>
        <w:lang w:val="en-US" w:eastAsia="en-US" w:bidi="ar-SA"/>
      </w:rPr>
    </w:lvl>
    <w:lvl w:ilvl="8" w:tplc="C7B88BBA">
      <w:numFmt w:val="bullet"/>
      <w:lvlText w:val="•"/>
      <w:lvlJc w:val="left"/>
      <w:pPr>
        <w:ind w:left="7912" w:hanging="4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9F"/>
    <w:rsid w:val="00014C7D"/>
    <w:rsid w:val="0006019F"/>
    <w:rsid w:val="00190334"/>
    <w:rsid w:val="004D77D9"/>
    <w:rsid w:val="00500B25"/>
    <w:rsid w:val="006718EE"/>
    <w:rsid w:val="00B423AF"/>
    <w:rsid w:val="3F7FB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FB24E"/>
  <w15:docId w15:val="{FC292EE1-4B08-8B4B-809B-6E823E5DA6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1381" w:right="1364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0" w:hanging="402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billy</dc:creator>
  <lastModifiedBy>Guest User</lastModifiedBy>
  <revision>8</revision>
  <dcterms:created xsi:type="dcterms:W3CDTF">2022-02-23T22:48:00.0000000Z</dcterms:created>
  <dcterms:modified xsi:type="dcterms:W3CDTF">2022-03-14T20:23:12.1525397Z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2021-11-29T00:00:00Z</vt:filetime>
  </property>
</Properties>
</file>